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4B8" w:rsidRDefault="00103AC7" w:rsidP="00BD04B8">
      <w:pPr>
        <w:pStyle w:val="Heading1"/>
        <w:rPr>
          <w:b w:val="0"/>
          <w:u w:val="none"/>
        </w:rPr>
      </w:pPr>
      <w:r w:rsidRPr="00103AC7">
        <w:rPr>
          <w:b w:val="0"/>
        </w:rPr>
        <w:t>Class___________________</w:t>
      </w:r>
      <w:r w:rsidRPr="00103AC7">
        <w:rPr>
          <w:b w:val="0"/>
        </w:rPr>
        <w:tab/>
      </w:r>
      <w:r w:rsidR="00BD04B8">
        <w:rPr>
          <w:b w:val="0"/>
          <w:u w:val="none"/>
        </w:rPr>
        <w:tab/>
      </w:r>
      <w:r w:rsidR="00BD04B8">
        <w:rPr>
          <w:b w:val="0"/>
          <w:u w:val="none"/>
        </w:rPr>
        <w:tab/>
      </w:r>
      <w:r w:rsidR="00BD04B8">
        <w:rPr>
          <w:b w:val="0"/>
          <w:u w:val="none"/>
        </w:rPr>
        <w:tab/>
      </w:r>
      <w:r w:rsidR="00BD04B8">
        <w:rPr>
          <w:b w:val="0"/>
          <w:u w:val="none"/>
        </w:rPr>
        <w:tab/>
        <w:t>Name</w:t>
      </w:r>
      <w:proofErr w:type="gramStart"/>
      <w:r w:rsidR="00BD04B8">
        <w:rPr>
          <w:b w:val="0"/>
          <w:u w:val="none"/>
        </w:rPr>
        <w:t>:_</w:t>
      </w:r>
      <w:proofErr w:type="gramEnd"/>
      <w:r w:rsidR="00BD04B8">
        <w:rPr>
          <w:b w:val="0"/>
          <w:u w:val="none"/>
        </w:rPr>
        <w:t>_____________________</w:t>
      </w:r>
    </w:p>
    <w:p w:rsidR="00BD04B8" w:rsidRDefault="0039523A" w:rsidP="00BD04B8">
      <w:r>
        <w:t xml:space="preserve">Introduction:  </w:t>
      </w:r>
      <w:r w:rsidR="00345E8E">
        <w:t>P</w:t>
      </w:r>
      <w:r>
        <w:t>re</w:t>
      </w:r>
      <w:r w:rsidR="00345E8E">
        <w:t>-Test</w:t>
      </w:r>
      <w:r>
        <w:tab/>
      </w:r>
      <w:r>
        <w:tab/>
      </w:r>
      <w:r w:rsidR="00BD04B8">
        <w:tab/>
      </w:r>
      <w:r w:rsidR="00BD04B8">
        <w:tab/>
      </w:r>
      <w:r w:rsidR="00BD04B8">
        <w:tab/>
        <w:t>Date</w:t>
      </w:r>
      <w:proofErr w:type="gramStart"/>
      <w:r w:rsidR="00BD04B8">
        <w:t>:_</w:t>
      </w:r>
      <w:proofErr w:type="gramEnd"/>
      <w:r w:rsidR="00BD04B8">
        <w:t>______________________</w:t>
      </w:r>
    </w:p>
    <w:p w:rsidR="00BD04B8" w:rsidRPr="00BD04B8" w:rsidRDefault="00BD04B8" w:rsidP="00BD04B8"/>
    <w:p w:rsidR="0034253A" w:rsidRPr="0034253A" w:rsidRDefault="0034253A" w:rsidP="0034253A">
      <w:pPr>
        <w:jc w:val="center"/>
        <w:rPr>
          <w:b/>
          <w:u w:val="single"/>
        </w:rPr>
      </w:pPr>
      <w:r w:rsidRPr="0034253A">
        <w:rPr>
          <w:b/>
          <w:u w:val="single"/>
        </w:rPr>
        <w:t xml:space="preserve">Class </w:t>
      </w:r>
      <w:r w:rsidR="00835D0E">
        <w:rPr>
          <w:b/>
          <w:u w:val="single"/>
        </w:rPr>
        <w:t>P</w:t>
      </w:r>
      <w:r w:rsidR="0039523A">
        <w:rPr>
          <w:b/>
          <w:u w:val="single"/>
        </w:rPr>
        <w:t>re</w:t>
      </w:r>
      <w:r w:rsidR="00835D0E">
        <w:rPr>
          <w:b/>
          <w:u w:val="single"/>
        </w:rPr>
        <w:t>-Test</w:t>
      </w:r>
    </w:p>
    <w:p w:rsidR="00345E8E" w:rsidRDefault="00345E8E" w:rsidP="00BD6C63">
      <w:pPr>
        <w:jc w:val="center"/>
        <w:rPr>
          <w:i/>
        </w:rPr>
      </w:pPr>
    </w:p>
    <w:p w:rsidR="004268AB" w:rsidRDefault="00345E8E">
      <w:r>
        <w:t xml:space="preserve">Read the </w:t>
      </w:r>
      <w:r w:rsidR="00BD6C63" w:rsidRPr="00345E8E">
        <w:t>Article:  “Alumna Sues School Because She Hasn’t Found a Job”</w:t>
      </w:r>
      <w:r w:rsidR="000B377A">
        <w:rPr>
          <w:rStyle w:val="EndnoteReference"/>
        </w:rPr>
        <w:endnoteReference w:id="1"/>
      </w:r>
      <w:r w:rsidR="000B377A">
        <w:t xml:space="preserve"> </w:t>
      </w:r>
      <w:r w:rsidR="0084473A">
        <w:t xml:space="preserve"> </w:t>
      </w:r>
      <w:r w:rsidR="0084473A" w:rsidRPr="0084473A">
        <w:rPr>
          <w:b/>
          <w:u w:val="single"/>
        </w:rPr>
        <w:t>A</w:t>
      </w:r>
      <w:r w:rsidR="00901C22">
        <w:rPr>
          <w:b/>
          <w:u w:val="single"/>
        </w:rPr>
        <w:t xml:space="preserve">nswer the following </w:t>
      </w:r>
      <w:r w:rsidR="00103AC7">
        <w:rPr>
          <w:b/>
          <w:u w:val="single"/>
        </w:rPr>
        <w:t>questions</w:t>
      </w:r>
      <w:r w:rsidR="00901C22">
        <w:rPr>
          <w:b/>
          <w:u w:val="single"/>
        </w:rPr>
        <w:t xml:space="preserve">. Be sure to </w:t>
      </w:r>
      <w:r w:rsidR="0084473A" w:rsidRPr="0084473A">
        <w:rPr>
          <w:b/>
          <w:u w:val="single"/>
        </w:rPr>
        <w:t xml:space="preserve">especially </w:t>
      </w:r>
      <w:r w:rsidR="00901C22">
        <w:rPr>
          <w:b/>
          <w:u w:val="single"/>
        </w:rPr>
        <w:t xml:space="preserve">answer </w:t>
      </w:r>
      <w:r w:rsidR="0084473A" w:rsidRPr="0084473A">
        <w:rPr>
          <w:b/>
          <w:u w:val="single"/>
        </w:rPr>
        <w:t xml:space="preserve">#1, 2, </w:t>
      </w:r>
      <w:proofErr w:type="gramStart"/>
      <w:r w:rsidR="0084473A" w:rsidRPr="0084473A">
        <w:rPr>
          <w:b/>
          <w:u w:val="single"/>
        </w:rPr>
        <w:t>11</w:t>
      </w:r>
      <w:proofErr w:type="gramEnd"/>
      <w:r w:rsidR="0084473A" w:rsidRPr="0084473A">
        <w:rPr>
          <w:b/>
          <w:u w:val="single"/>
        </w:rPr>
        <w:t>.</w:t>
      </w:r>
      <w:r w:rsidR="0084473A">
        <w:t xml:space="preserve">  For the rest,</w:t>
      </w:r>
      <w:r w:rsidR="000B377A">
        <w:t xml:space="preserve"> </w:t>
      </w:r>
      <w:r w:rsidR="0084473A">
        <w:t>i</w:t>
      </w:r>
      <w:r w:rsidR="00092F52">
        <w:t xml:space="preserve">f you don’t know the answer, then write, “I don’t know.”  </w:t>
      </w:r>
      <w:r w:rsidR="004268AB">
        <w:t xml:space="preserve">Use additional sheets of paper if necessary.  </w:t>
      </w:r>
    </w:p>
    <w:p w:rsidR="004268AB" w:rsidRDefault="004268AB"/>
    <w:p w:rsidR="00040A56" w:rsidRPr="0084473A" w:rsidRDefault="00040A56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>What is your</w:t>
      </w:r>
      <w:r w:rsidR="00BD04B8" w:rsidRPr="0084473A">
        <w:rPr>
          <w:b/>
          <w:u w:val="single"/>
        </w:rPr>
        <w:t xml:space="preserve"> overall </w:t>
      </w:r>
      <w:r w:rsidRPr="0084473A">
        <w:rPr>
          <w:b/>
          <w:u w:val="single"/>
        </w:rPr>
        <w:t>response to this article?</w:t>
      </w:r>
    </w:p>
    <w:p w:rsidR="00BD04B8" w:rsidRDefault="00BD04B8"/>
    <w:p w:rsidR="0034253A" w:rsidRDefault="0034253A"/>
    <w:p w:rsidR="00BD04B8" w:rsidRDefault="00BD04B8"/>
    <w:p w:rsidR="00BD04B8" w:rsidRDefault="00BD04B8"/>
    <w:p w:rsidR="00040A56" w:rsidRPr="0084473A" w:rsidRDefault="00040A56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>If you were a prospective employer, how would you respond to her attitude?</w:t>
      </w:r>
    </w:p>
    <w:p w:rsidR="00040A56" w:rsidRDefault="00040A56"/>
    <w:p w:rsidR="0034253A" w:rsidRDefault="0034253A"/>
    <w:p w:rsidR="00BD04B8" w:rsidRDefault="00BD04B8"/>
    <w:p w:rsidR="00BD04B8" w:rsidRDefault="00BD04B8"/>
    <w:p w:rsidR="00BD04B8" w:rsidRDefault="00BD04B8"/>
    <w:p w:rsidR="00BF5582" w:rsidRPr="0084473A" w:rsidRDefault="00BF5582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>List at least three unknown variables related to this article.</w:t>
      </w:r>
    </w:p>
    <w:p w:rsidR="00A53BE5" w:rsidRDefault="00A53BE5"/>
    <w:p w:rsidR="00A53BE5" w:rsidRDefault="00A53BE5"/>
    <w:p w:rsidR="00BD04B8" w:rsidRDefault="00BD04B8"/>
    <w:p w:rsidR="00A53BE5" w:rsidRDefault="00A53BE5"/>
    <w:p w:rsidR="00040A56" w:rsidRPr="0084473A" w:rsidRDefault="00040A56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 xml:space="preserve">With the information given, </w:t>
      </w:r>
      <w:r w:rsidR="00835D0E" w:rsidRPr="0084473A">
        <w:rPr>
          <w:b/>
          <w:u w:val="single"/>
        </w:rPr>
        <w:t>list at least three</w:t>
      </w:r>
      <w:r w:rsidRPr="0084473A">
        <w:rPr>
          <w:b/>
          <w:u w:val="single"/>
        </w:rPr>
        <w:t xml:space="preserve"> attitudes</w:t>
      </w:r>
      <w:r w:rsidR="00835D0E" w:rsidRPr="0084473A">
        <w:rPr>
          <w:b/>
          <w:u w:val="single"/>
        </w:rPr>
        <w:t xml:space="preserve"> </w:t>
      </w:r>
      <w:r w:rsidRPr="0084473A">
        <w:rPr>
          <w:b/>
          <w:u w:val="single"/>
        </w:rPr>
        <w:t>you suspe</w:t>
      </w:r>
      <w:r w:rsidR="00835D0E" w:rsidRPr="0084473A">
        <w:rPr>
          <w:b/>
          <w:u w:val="single"/>
        </w:rPr>
        <w:t>ct contributed to her situation.</w:t>
      </w:r>
    </w:p>
    <w:p w:rsidR="00040A56" w:rsidRDefault="00040A56"/>
    <w:p w:rsidR="00BD04B8" w:rsidRDefault="00BD04B8"/>
    <w:p w:rsidR="00BD04B8" w:rsidRDefault="00BD04B8"/>
    <w:p w:rsidR="00BD04B8" w:rsidRDefault="00BD04B8"/>
    <w:p w:rsidR="00040A56" w:rsidRDefault="00040A56"/>
    <w:p w:rsidR="00040A56" w:rsidRPr="0084473A" w:rsidRDefault="00835D0E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>List at least three</w:t>
      </w:r>
      <w:r w:rsidR="0034253A" w:rsidRPr="0084473A">
        <w:rPr>
          <w:b/>
          <w:u w:val="single"/>
        </w:rPr>
        <w:t xml:space="preserve"> obstacles </w:t>
      </w:r>
      <w:r w:rsidR="0034253A" w:rsidRPr="0084473A">
        <w:rPr>
          <w:i/>
          <w:u w:val="single"/>
        </w:rPr>
        <w:t>(clearly stated and not stated)</w:t>
      </w:r>
      <w:r w:rsidR="0034253A" w:rsidRPr="0084473A">
        <w:rPr>
          <w:b/>
          <w:u w:val="single"/>
        </w:rPr>
        <w:t xml:space="preserve"> int</w:t>
      </w:r>
      <w:r w:rsidRPr="0084473A">
        <w:rPr>
          <w:b/>
          <w:u w:val="single"/>
        </w:rPr>
        <w:t>erfering with her getting a job.</w:t>
      </w:r>
    </w:p>
    <w:p w:rsidR="00040A56" w:rsidRDefault="00040A56"/>
    <w:p w:rsidR="00040A56" w:rsidRDefault="00040A56"/>
    <w:p w:rsidR="00BD04B8" w:rsidRDefault="00BD04B8"/>
    <w:p w:rsidR="000B377A" w:rsidRDefault="000B377A"/>
    <w:p w:rsidR="00040A56" w:rsidRDefault="00040A56"/>
    <w:p w:rsidR="00040A56" w:rsidRPr="0084473A" w:rsidRDefault="00BD04B8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>List at least three</w:t>
      </w:r>
      <w:r w:rsidR="00040A56" w:rsidRPr="0084473A">
        <w:rPr>
          <w:b/>
          <w:u w:val="single"/>
        </w:rPr>
        <w:t xml:space="preserve"> assignments </w:t>
      </w:r>
      <w:r w:rsidR="0034253A" w:rsidRPr="0084473A">
        <w:rPr>
          <w:b/>
          <w:u w:val="single"/>
        </w:rPr>
        <w:t xml:space="preserve">you </w:t>
      </w:r>
      <w:r w:rsidR="0039523A" w:rsidRPr="0084473A">
        <w:rPr>
          <w:b/>
          <w:u w:val="single"/>
        </w:rPr>
        <w:t>will be</w:t>
      </w:r>
      <w:r w:rsidR="00835D0E" w:rsidRPr="0084473A">
        <w:rPr>
          <w:b/>
          <w:u w:val="single"/>
        </w:rPr>
        <w:t xml:space="preserve"> </w:t>
      </w:r>
      <w:r w:rsidR="0034253A" w:rsidRPr="0084473A">
        <w:rPr>
          <w:b/>
          <w:u w:val="single"/>
        </w:rPr>
        <w:t xml:space="preserve">given in this class </w:t>
      </w:r>
      <w:r w:rsidRPr="0084473A">
        <w:rPr>
          <w:b/>
          <w:u w:val="single"/>
        </w:rPr>
        <w:t xml:space="preserve">that </w:t>
      </w:r>
      <w:r w:rsidR="0039523A" w:rsidRPr="0084473A">
        <w:rPr>
          <w:b/>
          <w:u w:val="single"/>
        </w:rPr>
        <w:t>address</w:t>
      </w:r>
      <w:r w:rsidR="00040A56" w:rsidRPr="0084473A">
        <w:rPr>
          <w:b/>
          <w:u w:val="single"/>
        </w:rPr>
        <w:t xml:space="preserve"> those </w:t>
      </w:r>
      <w:r w:rsidR="0034253A" w:rsidRPr="0084473A">
        <w:rPr>
          <w:b/>
          <w:u w:val="single"/>
        </w:rPr>
        <w:t>obstacles</w:t>
      </w:r>
      <w:r w:rsidR="00040A56" w:rsidRPr="0084473A">
        <w:rPr>
          <w:b/>
          <w:u w:val="single"/>
        </w:rPr>
        <w:t>?</w:t>
      </w:r>
      <w:r w:rsidRPr="0084473A">
        <w:rPr>
          <w:b/>
          <w:u w:val="single"/>
        </w:rPr>
        <w:t xml:space="preserve"> How do they address those obstacles?</w:t>
      </w:r>
    </w:p>
    <w:p w:rsidR="00040A56" w:rsidRDefault="00040A56"/>
    <w:p w:rsidR="003F05E9" w:rsidRDefault="003F05E9"/>
    <w:p w:rsidR="000B377A" w:rsidRDefault="000B377A"/>
    <w:p w:rsidR="003F05E9" w:rsidRDefault="003F05E9"/>
    <w:p w:rsidR="0039523A" w:rsidRDefault="0039523A"/>
    <w:p w:rsidR="00BD04B8" w:rsidRDefault="00BD04B8"/>
    <w:p w:rsidR="00040A56" w:rsidRPr="0084473A" w:rsidRDefault="00BD04B8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 xml:space="preserve">List at least </w:t>
      </w:r>
      <w:r w:rsidR="00835D0E" w:rsidRPr="0084473A">
        <w:rPr>
          <w:b/>
          <w:u w:val="single"/>
        </w:rPr>
        <w:t>three</w:t>
      </w:r>
      <w:r w:rsidRPr="0084473A">
        <w:rPr>
          <w:b/>
          <w:u w:val="single"/>
        </w:rPr>
        <w:t xml:space="preserve"> </w:t>
      </w:r>
      <w:r w:rsidR="00040A56" w:rsidRPr="0084473A">
        <w:rPr>
          <w:b/>
          <w:u w:val="single"/>
        </w:rPr>
        <w:t xml:space="preserve">campus resources designed to </w:t>
      </w:r>
      <w:r w:rsidR="0034253A" w:rsidRPr="0084473A">
        <w:rPr>
          <w:b/>
          <w:u w:val="single"/>
        </w:rPr>
        <w:t xml:space="preserve">address </w:t>
      </w:r>
      <w:r w:rsidR="00040A56" w:rsidRPr="0084473A">
        <w:rPr>
          <w:b/>
          <w:u w:val="single"/>
        </w:rPr>
        <w:t xml:space="preserve">those </w:t>
      </w:r>
      <w:r w:rsidR="0034253A" w:rsidRPr="0084473A">
        <w:rPr>
          <w:b/>
          <w:u w:val="single"/>
        </w:rPr>
        <w:t>potential obstacles</w:t>
      </w:r>
      <w:r w:rsidR="00835D0E" w:rsidRPr="0084473A">
        <w:rPr>
          <w:b/>
          <w:u w:val="single"/>
        </w:rPr>
        <w:t>.</w:t>
      </w:r>
      <w:r w:rsidRPr="0084473A">
        <w:rPr>
          <w:b/>
          <w:u w:val="single"/>
        </w:rPr>
        <w:t xml:space="preserve"> How do they help?</w:t>
      </w:r>
    </w:p>
    <w:p w:rsidR="00040A56" w:rsidRDefault="00040A56"/>
    <w:p w:rsidR="00BD04B8" w:rsidRDefault="00BD04B8"/>
    <w:p w:rsidR="003F05E9" w:rsidRDefault="003F05E9"/>
    <w:p w:rsidR="0039523A" w:rsidRDefault="0039523A"/>
    <w:p w:rsidR="0034253A" w:rsidRDefault="0034253A"/>
    <w:p w:rsidR="0034253A" w:rsidRPr="0084473A" w:rsidRDefault="0034253A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>What could she have done differently while she was a student to minimize the likelihood she would wind up in this situation?</w:t>
      </w:r>
      <w:r w:rsidR="00BD04B8" w:rsidRPr="0084473A">
        <w:rPr>
          <w:b/>
          <w:u w:val="single"/>
        </w:rPr>
        <w:t xml:space="preserve">  Give at least three responses. </w:t>
      </w:r>
    </w:p>
    <w:p w:rsidR="0034253A" w:rsidRDefault="0034253A"/>
    <w:p w:rsidR="0034253A" w:rsidRDefault="0034253A"/>
    <w:p w:rsidR="004268AB" w:rsidRDefault="004268AB"/>
    <w:p w:rsidR="00BD04B8" w:rsidRDefault="00BD04B8"/>
    <w:p w:rsidR="003F05E9" w:rsidRDefault="003F05E9"/>
    <w:p w:rsidR="003F05E9" w:rsidRDefault="003F05E9"/>
    <w:p w:rsidR="0034253A" w:rsidRPr="0084473A" w:rsidRDefault="003F05E9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Many people in this situation just decide to go into graduate school to compensate for their lack of work experience.  </w:t>
      </w:r>
      <w:r w:rsidRPr="0084473A">
        <w:rPr>
          <w:b/>
          <w:u w:val="single"/>
        </w:rPr>
        <w:t>What obstacles do you anticipate she will run into if she were to try this approach?</w:t>
      </w:r>
    </w:p>
    <w:p w:rsidR="003F05E9" w:rsidRDefault="003F05E9"/>
    <w:p w:rsidR="003F05E9" w:rsidRDefault="003F05E9"/>
    <w:p w:rsidR="004268AB" w:rsidRDefault="004268AB"/>
    <w:p w:rsidR="003F05E9" w:rsidRDefault="003F05E9"/>
    <w:p w:rsidR="003F05E9" w:rsidRDefault="003F05E9"/>
    <w:p w:rsidR="004268AB" w:rsidRDefault="004268AB"/>
    <w:p w:rsidR="00BD04B8" w:rsidRPr="0084473A" w:rsidRDefault="0034253A" w:rsidP="0084473A">
      <w:pPr>
        <w:pStyle w:val="ListParagraph"/>
        <w:numPr>
          <w:ilvl w:val="0"/>
          <w:numId w:val="8"/>
        </w:numPr>
        <w:rPr>
          <w:b/>
          <w:u w:val="single"/>
        </w:rPr>
      </w:pPr>
      <w:r w:rsidRPr="0084473A">
        <w:rPr>
          <w:b/>
          <w:u w:val="single"/>
        </w:rPr>
        <w:t>What can you do to minimize the likelihood that you will wind up where she is when you graduate?</w:t>
      </w:r>
      <w:r w:rsidR="00BD04B8" w:rsidRPr="0084473A">
        <w:rPr>
          <w:b/>
          <w:u w:val="single"/>
        </w:rPr>
        <w:t xml:space="preserve">  Give at least three responses. </w:t>
      </w:r>
    </w:p>
    <w:p w:rsidR="0034253A" w:rsidRDefault="00BD04B8">
      <w:r>
        <w:t xml:space="preserve">  </w:t>
      </w:r>
    </w:p>
    <w:p w:rsidR="00835D0E" w:rsidRDefault="00835D0E" w:rsidP="00835D0E">
      <w:pPr>
        <w:spacing w:after="200" w:line="276" w:lineRule="auto"/>
      </w:pPr>
    </w:p>
    <w:p w:rsidR="00835D0E" w:rsidRDefault="00835D0E" w:rsidP="00835D0E">
      <w:pPr>
        <w:spacing w:after="200" w:line="276" w:lineRule="auto"/>
      </w:pPr>
    </w:p>
    <w:p w:rsidR="00835D0E" w:rsidRDefault="00835D0E"/>
    <w:p w:rsidR="00837ED7" w:rsidRDefault="00837ED7"/>
    <w:p w:rsidR="000B377A" w:rsidRPr="0084473A" w:rsidRDefault="00835D0E" w:rsidP="0084473A">
      <w:pPr>
        <w:pStyle w:val="ListParagraph"/>
        <w:numPr>
          <w:ilvl w:val="0"/>
          <w:numId w:val="8"/>
        </w:numPr>
        <w:spacing w:after="200" w:line="276" w:lineRule="auto"/>
        <w:rPr>
          <w:b/>
          <w:u w:val="single"/>
        </w:rPr>
      </w:pPr>
      <w:r w:rsidRPr="0084473A">
        <w:rPr>
          <w:b/>
          <w:u w:val="single"/>
        </w:rPr>
        <w:t>What is your overall response to doing this task?</w:t>
      </w:r>
    </w:p>
    <w:p w:rsidR="00835D0E" w:rsidRDefault="00835D0E">
      <w:pPr>
        <w:spacing w:after="200" w:line="276" w:lineRule="auto"/>
      </w:pPr>
    </w:p>
    <w:p w:rsidR="00835D0E" w:rsidRDefault="00835D0E">
      <w:pPr>
        <w:spacing w:after="200" w:line="276" w:lineRule="auto"/>
      </w:pPr>
    </w:p>
    <w:p w:rsidR="000B377A" w:rsidRDefault="000B377A"/>
    <w:sectPr w:rsidR="000B377A" w:rsidSect="00BD6C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BDA" w:rsidRDefault="00967BDA" w:rsidP="00BD6C63">
      <w:r>
        <w:separator/>
      </w:r>
    </w:p>
  </w:endnote>
  <w:endnote w:type="continuationSeparator" w:id="0">
    <w:p w:rsidR="00967BDA" w:rsidRDefault="00967BDA" w:rsidP="00BD6C63">
      <w:r>
        <w:continuationSeparator/>
      </w:r>
    </w:p>
  </w:endnote>
  <w:endnote w:id="1">
    <w:p w:rsidR="000B377A" w:rsidRDefault="000B377A">
      <w:pPr>
        <w:pStyle w:val="EndnoteText"/>
      </w:pPr>
      <w:r>
        <w:rPr>
          <w:rStyle w:val="EndnoteReference"/>
        </w:rPr>
        <w:endnoteRef/>
      </w:r>
      <w:r>
        <w:t xml:space="preserve"> </w:t>
      </w:r>
      <w:sdt>
        <w:sdtPr>
          <w:id w:val="67759020"/>
          <w:citation/>
        </w:sdtPr>
        <w:sdtEndPr/>
        <w:sdtContent>
          <w:r w:rsidR="00967BDA">
            <w:fldChar w:fldCharType="begin"/>
          </w:r>
          <w:r w:rsidR="00967BDA">
            <w:instrText xml:space="preserve"> CITATION Kes09 \l 1033 </w:instrText>
          </w:r>
          <w:r w:rsidR="00967BDA">
            <w:fldChar w:fldCharType="separate"/>
          </w:r>
          <w:r>
            <w:rPr>
              <w:noProof/>
            </w:rPr>
            <w:t>(Kessler, 2009)</w:t>
          </w:r>
          <w:r w:rsidR="00967BDA">
            <w:rPr>
              <w:noProof/>
            </w:rPr>
            <w:fldChar w:fldCharType="end"/>
          </w:r>
        </w:sdtContent>
      </w:sdt>
    </w:p>
    <w:p w:rsidR="000B377A" w:rsidRDefault="00BC35F0" w:rsidP="000B377A">
      <w:pPr>
        <w:pStyle w:val="Bibliography"/>
        <w:rPr>
          <w:noProof/>
        </w:rPr>
      </w:pPr>
      <w:r>
        <w:fldChar w:fldCharType="begin"/>
      </w:r>
      <w:r w:rsidR="000B377A">
        <w:instrText xml:space="preserve"> BIBLIOGRAPHY  \l 1033 </w:instrText>
      </w:r>
      <w:r>
        <w:fldChar w:fldCharType="separate"/>
      </w:r>
      <w:r w:rsidR="000B377A">
        <w:rPr>
          <w:noProof/>
        </w:rPr>
        <w:t xml:space="preserve">Kessler, J. (2009, August 03). </w:t>
      </w:r>
      <w:r w:rsidR="000B377A">
        <w:rPr>
          <w:i/>
          <w:iCs/>
          <w:noProof/>
        </w:rPr>
        <w:t>Alumna sues coll</w:t>
      </w:r>
      <w:r w:rsidR="00835D0E">
        <w:rPr>
          <w:i/>
          <w:iCs/>
          <w:noProof/>
        </w:rPr>
        <w:t>ege because she hasn't found a j</w:t>
      </w:r>
      <w:r w:rsidR="000B377A">
        <w:rPr>
          <w:i/>
          <w:iCs/>
          <w:noProof/>
        </w:rPr>
        <w:t>ob</w:t>
      </w:r>
      <w:r w:rsidR="000B377A">
        <w:rPr>
          <w:noProof/>
        </w:rPr>
        <w:t>. Retrieved 2009 8/3/09, 2009, from CNN.com: http://www.cnn.com/2009/US/08/03/new.york.jobless.graduate/index.html</w:t>
      </w:r>
    </w:p>
    <w:p w:rsidR="000B377A" w:rsidRDefault="00BC35F0" w:rsidP="000B377A">
      <w:pPr>
        <w:pStyle w:val="EndnoteText"/>
      </w:pPr>
      <w:r>
        <w:fldChar w:fldCharType="end"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0523D925-E84B-4F36-88A9-89EAE92E2688}"/>
    <w:embedBold r:id="rId2" w:fontKey="{E4636E20-0B77-4721-BA65-13EB92C65A18}"/>
    <w:embedItalic r:id="rId3" w:fontKey="{47B8E1D0-6DC7-4FA2-A6BC-CD57F0D0E2A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194C1D3A-4BEB-423A-B8A3-573A49D94B5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F219BEF9-24C3-45DC-AD4E-8C4396C5943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8D3" w:rsidRDefault="00A478D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C63" w:rsidRDefault="00A478D3">
    <w:pPr>
      <w:pStyle w:val="Footer"/>
    </w:pPr>
    <w:bookmarkStart w:id="0" w:name="_GoBack"/>
    <w:r w:rsidRPr="00A478D3">
      <w:t>©</w:t>
    </w:r>
    <w:r w:rsidRPr="00A478D3">
      <w:t>2012 Kathleen E. High</w:t>
    </w:r>
    <w:bookmarkEnd w:id="0"/>
    <w:r w:rsidR="00BD6C63">
      <w:tab/>
    </w:r>
    <w:r w:rsidR="00967BDA">
      <w:fldChar w:fldCharType="begin"/>
    </w:r>
    <w:r w:rsidR="00967BDA">
      <w:instrText xml:space="preserve"> PAGE   \* MERGEFORMAT </w:instrText>
    </w:r>
    <w:r w:rsidR="00967BDA">
      <w:fldChar w:fldCharType="separate"/>
    </w:r>
    <w:r>
      <w:rPr>
        <w:noProof/>
      </w:rPr>
      <w:t>2</w:t>
    </w:r>
    <w:r w:rsidR="00967BDA">
      <w:rPr>
        <w:noProof/>
      </w:rPr>
      <w:fldChar w:fldCharType="end"/>
    </w:r>
    <w:r w:rsidR="00BD6C63">
      <w:tab/>
      <w:t xml:space="preserve">Rev. Date: </w:t>
    </w:r>
    <w:r w:rsidR="00967BDA">
      <w:fldChar w:fldCharType="begin"/>
    </w:r>
    <w:r w:rsidR="00967BDA">
      <w:instrText xml:space="preserve"> DATE \@ "M/d/yy" </w:instrText>
    </w:r>
    <w:r w:rsidR="00967BDA">
      <w:fldChar w:fldCharType="separate"/>
    </w:r>
    <w:r>
      <w:rPr>
        <w:noProof/>
      </w:rPr>
      <w:t>2/21/12</w:t>
    </w:r>
    <w:r w:rsidR="00967BDA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8D3" w:rsidRDefault="00A478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BDA" w:rsidRDefault="00967BDA" w:rsidP="00BD6C63">
      <w:r>
        <w:separator/>
      </w:r>
    </w:p>
  </w:footnote>
  <w:footnote w:type="continuationSeparator" w:id="0">
    <w:p w:rsidR="00967BDA" w:rsidRDefault="00967BDA" w:rsidP="00BD6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8D3" w:rsidRDefault="00A478D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C63" w:rsidRDefault="00BD6C63">
    <w:pPr>
      <w:pStyle w:val="Header"/>
    </w:pPr>
    <w:r>
      <w:t>Class Review &amp; Application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8D3" w:rsidRDefault="00A478D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71B27"/>
    <w:multiLevelType w:val="hybridMultilevel"/>
    <w:tmpl w:val="D97061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F13D89"/>
    <w:multiLevelType w:val="hybridMultilevel"/>
    <w:tmpl w:val="E88004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2F7456"/>
    <w:multiLevelType w:val="hybridMultilevel"/>
    <w:tmpl w:val="C6C2A5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DF339A"/>
    <w:multiLevelType w:val="hybridMultilevel"/>
    <w:tmpl w:val="BC9AE2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91714A"/>
    <w:multiLevelType w:val="hybridMultilevel"/>
    <w:tmpl w:val="D0420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A557C"/>
    <w:multiLevelType w:val="hybridMultilevel"/>
    <w:tmpl w:val="8268342E"/>
    <w:lvl w:ilvl="0" w:tplc="E67C9FF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C6724CF"/>
    <w:multiLevelType w:val="hybridMultilevel"/>
    <w:tmpl w:val="9CC494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6850D39"/>
    <w:multiLevelType w:val="hybridMultilevel"/>
    <w:tmpl w:val="D4BE3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0A56"/>
    <w:rsid w:val="00005F23"/>
    <w:rsid w:val="00040A56"/>
    <w:rsid w:val="00092F52"/>
    <w:rsid w:val="000B377A"/>
    <w:rsid w:val="000B4ECE"/>
    <w:rsid w:val="00103AC7"/>
    <w:rsid w:val="00180609"/>
    <w:rsid w:val="001F57F3"/>
    <w:rsid w:val="003336E7"/>
    <w:rsid w:val="0034253A"/>
    <w:rsid w:val="00345E8E"/>
    <w:rsid w:val="0039523A"/>
    <w:rsid w:val="003F05E9"/>
    <w:rsid w:val="004268AB"/>
    <w:rsid w:val="00453457"/>
    <w:rsid w:val="00530282"/>
    <w:rsid w:val="0054225E"/>
    <w:rsid w:val="00551233"/>
    <w:rsid w:val="005514B5"/>
    <w:rsid w:val="00557410"/>
    <w:rsid w:val="005A6F89"/>
    <w:rsid w:val="005D6BCE"/>
    <w:rsid w:val="005F28BD"/>
    <w:rsid w:val="00625C39"/>
    <w:rsid w:val="006F41EF"/>
    <w:rsid w:val="00751F98"/>
    <w:rsid w:val="0077545D"/>
    <w:rsid w:val="007F7846"/>
    <w:rsid w:val="00835D0E"/>
    <w:rsid w:val="00837ED7"/>
    <w:rsid w:val="0084473A"/>
    <w:rsid w:val="008613D8"/>
    <w:rsid w:val="00894F7E"/>
    <w:rsid w:val="008D5531"/>
    <w:rsid w:val="00901C22"/>
    <w:rsid w:val="00967BDA"/>
    <w:rsid w:val="009B6ADD"/>
    <w:rsid w:val="009C362C"/>
    <w:rsid w:val="009C6FB4"/>
    <w:rsid w:val="00A05D60"/>
    <w:rsid w:val="00A17337"/>
    <w:rsid w:val="00A20E32"/>
    <w:rsid w:val="00A419C8"/>
    <w:rsid w:val="00A478D3"/>
    <w:rsid w:val="00A53BE5"/>
    <w:rsid w:val="00AC18B2"/>
    <w:rsid w:val="00AC56C2"/>
    <w:rsid w:val="00AE60E2"/>
    <w:rsid w:val="00B5706A"/>
    <w:rsid w:val="00B871F5"/>
    <w:rsid w:val="00BC35F0"/>
    <w:rsid w:val="00BD04B8"/>
    <w:rsid w:val="00BD6C63"/>
    <w:rsid w:val="00BF5582"/>
    <w:rsid w:val="00C4145C"/>
    <w:rsid w:val="00CE0532"/>
    <w:rsid w:val="00D3150A"/>
    <w:rsid w:val="00D65E65"/>
    <w:rsid w:val="00D82AB6"/>
    <w:rsid w:val="00E077C5"/>
    <w:rsid w:val="00E47A06"/>
    <w:rsid w:val="00E55E78"/>
    <w:rsid w:val="00EC1073"/>
    <w:rsid w:val="00EE0C49"/>
    <w:rsid w:val="00F33D12"/>
    <w:rsid w:val="00F3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531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BD04B8"/>
    <w:pPr>
      <w:keepNext/>
      <w:outlineLvl w:val="0"/>
    </w:pPr>
    <w:rPr>
      <w:rFonts w:eastAsia="Times New Roman" w:cs="Times New Roman"/>
      <w:b/>
      <w:b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ED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3F05E9"/>
    <w:pPr>
      <w:ind w:left="720"/>
    </w:pPr>
    <w:rPr>
      <w:rFonts w:eastAsia="Times New Roman" w:cs="Times New Roman"/>
      <w:b/>
      <w:bCs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3F05E9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1Char">
    <w:name w:val="Heading 1 Char"/>
    <w:basedOn w:val="DefaultParagraphFont"/>
    <w:link w:val="Heading1"/>
    <w:rsid w:val="00BD04B8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D6C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C6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D6C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C63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C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C63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B37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377A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B377A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0B37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Kes09</b:Tag>
    <b:SourceType>InternetSite</b:SourceType>
    <b:Guid>{DFCEFF85-BB89-41BB-AEED-6394957D4822}</b:Guid>
    <b:Author>
      <b:Author>
        <b:NameList>
          <b:Person>
            <b:Last>Kessler</b:Last>
            <b:First>Jason</b:First>
          </b:Person>
        </b:NameList>
      </b:Author>
    </b:Author>
    <b:Title>Alumna sues college because she hasn't found a jJob</b:Title>
    <b:Year>2009</b:Year>
    <b:Month>August</b:Month>
    <b:Day>03</b:Day>
    <b:InternetSiteTitle>CNN.com</b:InternetSiteTitle>
    <b:YearAccessed>2009</b:YearAccessed>
    <b:MonthAccessed>2009</b:MonthAccessed>
    <b:DayAccessed>8/3/09</b:DayAccessed>
    <b:URL>http://www.cnn.com/2009/US/08/03/new.york.jobless.graduate/index.html</b:URL>
    <b:RefOrder>1</b:RefOrder>
  </b:Source>
</b:Sources>
</file>

<file path=customXml/itemProps1.xml><?xml version="1.0" encoding="utf-8"?>
<ds:datastoreItem xmlns:ds="http://schemas.openxmlformats.org/officeDocument/2006/customXml" ds:itemID="{8C709298-8B10-4493-B638-E1D6269FE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E. High</dc:creator>
  <cp:lastModifiedBy>Kathleen E. High</cp:lastModifiedBy>
  <cp:revision>6</cp:revision>
  <cp:lastPrinted>2010-10-17T01:12:00Z</cp:lastPrinted>
  <dcterms:created xsi:type="dcterms:W3CDTF">2010-10-17T01:10:00Z</dcterms:created>
  <dcterms:modified xsi:type="dcterms:W3CDTF">2012-02-21T09:20:00Z</dcterms:modified>
</cp:coreProperties>
</file>